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C2" w:rsidRDefault="00711AC2" w:rsidP="00D427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AC2">
        <w:rPr>
          <w:rFonts w:ascii="Times New Roman" w:hAnsi="Times New Roman" w:cs="Times New Roman"/>
          <w:b/>
          <w:sz w:val="24"/>
          <w:szCs w:val="24"/>
        </w:rPr>
        <w:t xml:space="preserve">Расписание учебных занятий </w:t>
      </w:r>
      <w:r w:rsidR="00D427A5">
        <w:rPr>
          <w:rFonts w:ascii="Times New Roman" w:hAnsi="Times New Roman" w:cs="Times New Roman"/>
          <w:b/>
          <w:sz w:val="24"/>
          <w:szCs w:val="24"/>
        </w:rPr>
        <w:t>241 группа</w:t>
      </w:r>
    </w:p>
    <w:p w:rsidR="00711AC2" w:rsidRDefault="00D45200" w:rsidP="004B37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D427A5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7023F0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="00702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551">
        <w:rPr>
          <w:rFonts w:ascii="Times New Roman" w:hAnsi="Times New Roman" w:cs="Times New Roman"/>
          <w:b/>
          <w:sz w:val="24"/>
          <w:szCs w:val="24"/>
        </w:rPr>
        <w:t>апреля</w:t>
      </w:r>
      <w:r w:rsidR="007023F0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55551">
        <w:rPr>
          <w:rFonts w:ascii="Times New Roman" w:hAnsi="Times New Roman" w:cs="Times New Roman"/>
          <w:b/>
          <w:sz w:val="24"/>
          <w:szCs w:val="24"/>
        </w:rPr>
        <w:t>20</w:t>
      </w:r>
      <w:r w:rsidR="007023F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7726F" w:rsidRDefault="0077726F" w:rsidP="004B3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564"/>
        <w:gridCol w:w="8144"/>
      </w:tblGrid>
      <w:tr w:rsidR="004B3797" w:rsidRPr="007023F0" w:rsidTr="006D1C10">
        <w:tc>
          <w:tcPr>
            <w:tcW w:w="132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Направление подготовки </w:t>
            </w:r>
          </w:p>
          <w:p w:rsidR="004B3797" w:rsidRPr="007023F0" w:rsidRDefault="004B3797" w:rsidP="006D1C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44.03.05. Педагогическое образование (с двумя профилями подготовки) Профили: Русский язык и Литература</w:t>
            </w:r>
          </w:p>
        </w:tc>
      </w:tr>
      <w:tr w:rsidR="004B3797" w:rsidRPr="007023F0" w:rsidTr="006D1C10">
        <w:tc>
          <w:tcPr>
            <w:tcW w:w="132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7023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4B3797" w:rsidRPr="007023F0" w:rsidTr="006D1C10">
        <w:tc>
          <w:tcPr>
            <w:tcW w:w="75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пн</w:t>
            </w:r>
            <w:proofErr w:type="spellEnd"/>
            <w:proofErr w:type="gramEnd"/>
          </w:p>
          <w:p w:rsidR="004B3797" w:rsidRPr="007023F0" w:rsidRDefault="00D427A5" w:rsidP="00D4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  <w:r w:rsidR="004B3797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B3797"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Default="00D45200" w:rsidP="006D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Практика читательской деятельности (лек)</w:t>
            </w:r>
          </w:p>
          <w:p w:rsidR="00D45200" w:rsidRPr="00EF2CFB" w:rsidRDefault="00D45200" w:rsidP="006D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Н.Н., доц.</w:t>
            </w:r>
          </w:p>
        </w:tc>
      </w:tr>
      <w:tr w:rsidR="004B3797" w:rsidRPr="007023F0" w:rsidTr="006D1C1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97" w:rsidRPr="007023F0" w:rsidRDefault="004B3797" w:rsidP="006D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6F" w:rsidRDefault="00D45200" w:rsidP="006D1C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История русской литературы</w:t>
            </w:r>
          </w:p>
          <w:p w:rsidR="004B3797" w:rsidRPr="00EF2CFB" w:rsidRDefault="00D45200" w:rsidP="006D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Скопкарева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С.Л., доц.</w:t>
            </w:r>
          </w:p>
        </w:tc>
      </w:tr>
      <w:tr w:rsidR="004B3797" w:rsidRPr="007023F0" w:rsidTr="006D1C1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97" w:rsidRPr="007023F0" w:rsidRDefault="004B3797" w:rsidP="006D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Pr="00EF2CFB" w:rsidRDefault="004B3797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797" w:rsidRPr="007023F0" w:rsidTr="006D1C10">
        <w:trPr>
          <w:trHeight w:val="12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97" w:rsidRPr="007023F0" w:rsidRDefault="004B3797" w:rsidP="006D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797" w:rsidRPr="00EF2CFB" w:rsidRDefault="004B3797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797" w:rsidRPr="007023F0" w:rsidTr="006D1C10">
        <w:tc>
          <w:tcPr>
            <w:tcW w:w="75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</w:t>
            </w:r>
            <w:proofErr w:type="spellEnd"/>
          </w:p>
          <w:p w:rsidR="004B3797" w:rsidRPr="007023F0" w:rsidRDefault="00D427A5" w:rsidP="00D4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4B3797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Pr="00EF2CFB" w:rsidRDefault="004B3797" w:rsidP="006D1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797" w:rsidRPr="007023F0" w:rsidTr="006D1C10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Default="004B3797" w:rsidP="006D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Риторика (</w:t>
            </w:r>
            <w:r w:rsidR="0077726F"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7726F">
              <w:rPr>
                <w:rFonts w:ascii="Times New Roman" w:hAnsi="Times New Roman" w:cs="Times New Roman"/>
                <w:sz w:val="20"/>
                <w:szCs w:val="20"/>
              </w:rPr>
              <w:t xml:space="preserve"> +  231, 232 + </w:t>
            </w:r>
            <w:proofErr w:type="spellStart"/>
            <w:r w:rsidR="0077726F">
              <w:rPr>
                <w:rFonts w:ascii="Times New Roman" w:hAnsi="Times New Roman" w:cs="Times New Roman"/>
                <w:sz w:val="20"/>
                <w:szCs w:val="20"/>
              </w:rPr>
              <w:t>ПиХО</w:t>
            </w:r>
            <w:proofErr w:type="spellEnd"/>
          </w:p>
          <w:p w:rsidR="004B3797" w:rsidRPr="00EF2CFB" w:rsidRDefault="004B3797" w:rsidP="006D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Чиговская-Назарова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Я.А., доц.</w:t>
            </w:r>
          </w:p>
        </w:tc>
      </w:tr>
      <w:tr w:rsidR="004B3797" w:rsidRPr="007023F0" w:rsidTr="006D1C10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 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0" w:rsidRDefault="00D45200" w:rsidP="00D452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История русской литературы</w:t>
            </w:r>
          </w:p>
          <w:p w:rsidR="004B3797" w:rsidRPr="00EF2CFB" w:rsidRDefault="00D45200" w:rsidP="00D4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Скопкарева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С.Л., доц.</w:t>
            </w:r>
          </w:p>
        </w:tc>
      </w:tr>
      <w:tr w:rsidR="004B3797" w:rsidRPr="007023F0" w:rsidTr="006D1C10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0" w:rsidRDefault="00D45200" w:rsidP="00D452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История русской литературы</w:t>
            </w:r>
          </w:p>
          <w:p w:rsidR="004B3797" w:rsidRPr="00EF2CFB" w:rsidRDefault="00D45200" w:rsidP="00D4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Скопкарева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С.Л., доц.</w:t>
            </w:r>
          </w:p>
        </w:tc>
      </w:tr>
      <w:tr w:rsidR="004B3797" w:rsidRPr="007023F0" w:rsidTr="006D1C10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Pr="00022ADC" w:rsidRDefault="004B3797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4B3797" w:rsidRPr="007023F0" w:rsidTr="006D1C10">
        <w:trPr>
          <w:trHeight w:val="175"/>
        </w:trPr>
        <w:tc>
          <w:tcPr>
            <w:tcW w:w="75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3F0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End"/>
            <w:r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B3797" w:rsidRPr="007023F0" w:rsidRDefault="004B3797" w:rsidP="00D4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D427A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97" w:rsidRPr="00EF2CFB" w:rsidRDefault="004B3797" w:rsidP="006D1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797" w:rsidRPr="007023F0" w:rsidTr="006D1C1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97" w:rsidRPr="007023F0" w:rsidRDefault="004B3797" w:rsidP="006D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Pr="00EF2CFB" w:rsidRDefault="004B3797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797" w:rsidRPr="007023F0" w:rsidTr="006D1C10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97" w:rsidRPr="007023F0" w:rsidRDefault="004B3797" w:rsidP="006D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0" w:rsidRDefault="00D45200" w:rsidP="00D452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История русской литературы</w:t>
            </w:r>
          </w:p>
          <w:p w:rsidR="004B3797" w:rsidRPr="00022ADC" w:rsidRDefault="00D45200" w:rsidP="00D452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Скопкарева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С.Л., доц.</w:t>
            </w:r>
          </w:p>
        </w:tc>
      </w:tr>
      <w:tr w:rsidR="004B3797" w:rsidRPr="007023F0" w:rsidTr="006D1C10">
        <w:trPr>
          <w:trHeight w:val="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97" w:rsidRPr="007023F0" w:rsidRDefault="004B3797" w:rsidP="006D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4B3797" w:rsidRPr="007023F0" w:rsidRDefault="004B3797" w:rsidP="006D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00" w:rsidRDefault="00D45200" w:rsidP="00D452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История русской литературы</w:t>
            </w:r>
          </w:p>
          <w:p w:rsidR="004B3797" w:rsidRPr="00022ADC" w:rsidRDefault="00D45200" w:rsidP="00D452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Скопкарева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С.Л., доц.</w:t>
            </w:r>
          </w:p>
        </w:tc>
      </w:tr>
      <w:tr w:rsidR="004B3797" w:rsidRPr="007023F0" w:rsidTr="006D1C10">
        <w:trPr>
          <w:trHeight w:val="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97" w:rsidRPr="007023F0" w:rsidRDefault="004B3797" w:rsidP="006D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797" w:rsidRPr="00022ADC" w:rsidRDefault="004B3797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45200" w:rsidRPr="007023F0" w:rsidTr="006D1C10">
        <w:trPr>
          <w:trHeight w:val="285"/>
        </w:trPr>
        <w:tc>
          <w:tcPr>
            <w:tcW w:w="75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45200" w:rsidRPr="007023F0" w:rsidRDefault="00D45200" w:rsidP="006D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</w:t>
            </w:r>
            <w:proofErr w:type="spellEnd"/>
            <w:proofErr w:type="gramEnd"/>
          </w:p>
          <w:p w:rsidR="00D45200" w:rsidRPr="007023F0" w:rsidRDefault="00D45200" w:rsidP="00D42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45200" w:rsidRPr="007023F0" w:rsidRDefault="00D45200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45200" w:rsidRPr="00EF2CFB" w:rsidRDefault="00D45200" w:rsidP="006D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200" w:rsidRPr="007023F0" w:rsidTr="006D1C10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200" w:rsidRPr="007023F0" w:rsidRDefault="00D45200" w:rsidP="006D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00" w:rsidRPr="007023F0" w:rsidRDefault="00D45200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00" w:rsidRPr="00EF2CFB" w:rsidRDefault="00D45200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200" w:rsidRPr="007023F0" w:rsidTr="006D1C10">
        <w:trPr>
          <w:trHeight w:val="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200" w:rsidRPr="007023F0" w:rsidRDefault="00D45200" w:rsidP="006D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0" w:rsidRPr="007023F0" w:rsidRDefault="00D45200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0" w:rsidRDefault="00D45200" w:rsidP="00B23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История русской литературы</w:t>
            </w:r>
          </w:p>
          <w:p w:rsidR="00D45200" w:rsidRPr="00022ADC" w:rsidRDefault="00D45200" w:rsidP="00B23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Скопкарева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С.Л., доц.</w:t>
            </w:r>
          </w:p>
        </w:tc>
      </w:tr>
      <w:tr w:rsidR="00D45200" w:rsidRPr="007023F0" w:rsidTr="006D1C10">
        <w:trPr>
          <w:trHeight w:val="4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200" w:rsidRPr="007023F0" w:rsidRDefault="00D45200" w:rsidP="006D1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00" w:rsidRPr="007023F0" w:rsidRDefault="00D45200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00" w:rsidRDefault="00D45200" w:rsidP="00B23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История русской литературы</w:t>
            </w:r>
          </w:p>
          <w:p w:rsidR="00D45200" w:rsidRPr="00022ADC" w:rsidRDefault="00D45200" w:rsidP="00B23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Скопкарева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С.Л., доц.</w:t>
            </w:r>
          </w:p>
        </w:tc>
      </w:tr>
      <w:tr w:rsidR="00D45200" w:rsidRPr="007023F0" w:rsidTr="006D1C10">
        <w:trPr>
          <w:trHeight w:val="4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200" w:rsidRPr="007023F0" w:rsidRDefault="00D45200" w:rsidP="006D1C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00" w:rsidRPr="007023F0" w:rsidRDefault="00D45200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5200" w:rsidRDefault="00D45200" w:rsidP="00D4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подготовки к ЕГЭ по РЯ (сем)</w:t>
            </w:r>
          </w:p>
          <w:p w:rsidR="00D45200" w:rsidRPr="0077726F" w:rsidRDefault="00D45200" w:rsidP="00D452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Чиговская-Назарова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Я.А., доц.</w:t>
            </w:r>
          </w:p>
        </w:tc>
      </w:tr>
      <w:tr w:rsidR="004B3797" w:rsidRPr="007023F0" w:rsidTr="006D1C10">
        <w:trPr>
          <w:trHeight w:val="185"/>
        </w:trPr>
        <w:tc>
          <w:tcPr>
            <w:tcW w:w="75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пт</w:t>
            </w:r>
            <w:proofErr w:type="spellEnd"/>
            <w:proofErr w:type="gramEnd"/>
          </w:p>
          <w:p w:rsidR="004B3797" w:rsidRPr="007023F0" w:rsidRDefault="00D427A5" w:rsidP="004B37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4B3797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97" w:rsidRPr="00EF2CFB" w:rsidRDefault="004B3797" w:rsidP="006D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797" w:rsidRPr="007023F0" w:rsidTr="006D1C10">
        <w:trPr>
          <w:trHeight w:val="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97" w:rsidRPr="007023F0" w:rsidRDefault="004B3797" w:rsidP="006D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3797" w:rsidRDefault="004B3797" w:rsidP="006D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подготовки к ЕГЭ по РЯ (</w:t>
            </w:r>
            <w:r w:rsidR="00D45200"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B3797" w:rsidRPr="004B3797" w:rsidRDefault="004B3797" w:rsidP="006D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Чиговская-Назарова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Я.А., доц.</w:t>
            </w:r>
          </w:p>
        </w:tc>
      </w:tr>
      <w:tr w:rsidR="00D45200" w:rsidRPr="007023F0" w:rsidTr="006D1C10">
        <w:trPr>
          <w:trHeight w:val="1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200" w:rsidRPr="007023F0" w:rsidRDefault="00D45200" w:rsidP="006D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0" w:rsidRPr="007023F0" w:rsidRDefault="00D45200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0" w:rsidRDefault="00D45200" w:rsidP="00B23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История русской литературы</w:t>
            </w:r>
          </w:p>
          <w:p w:rsidR="00D45200" w:rsidRPr="00022ADC" w:rsidRDefault="00D45200" w:rsidP="00B23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Скопкарева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С.Л., доц.</w:t>
            </w:r>
          </w:p>
        </w:tc>
      </w:tr>
      <w:tr w:rsidR="00D45200" w:rsidRPr="007023F0" w:rsidTr="006D1C10">
        <w:trPr>
          <w:trHeight w:val="1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200" w:rsidRPr="007023F0" w:rsidRDefault="00D45200" w:rsidP="006D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0" w:rsidRPr="007023F0" w:rsidRDefault="00D45200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23F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0" w:rsidRDefault="00D45200" w:rsidP="00B23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История русской литературы</w:t>
            </w:r>
          </w:p>
          <w:p w:rsidR="00D45200" w:rsidRPr="00022ADC" w:rsidRDefault="00D45200" w:rsidP="00B238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Скопкарева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С.Л., доц.</w:t>
            </w:r>
          </w:p>
        </w:tc>
      </w:tr>
      <w:tr w:rsidR="004B3797" w:rsidRPr="007023F0" w:rsidTr="006D1C10">
        <w:trPr>
          <w:trHeight w:val="1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97" w:rsidRPr="007023F0" w:rsidRDefault="004B3797" w:rsidP="006D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Pr="00EF2CFB" w:rsidRDefault="004B3797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797" w:rsidRPr="007023F0" w:rsidTr="006D1C10">
        <w:trPr>
          <w:trHeight w:val="108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97" w:rsidRDefault="004B3797" w:rsidP="006D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</w:p>
          <w:p w:rsidR="004B3797" w:rsidRPr="007023F0" w:rsidRDefault="00D427A5" w:rsidP="004B37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4B3797">
              <w:rPr>
                <w:rFonts w:ascii="Times New Roman" w:eastAsia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Pr="00EF2CFB" w:rsidRDefault="004B3797" w:rsidP="006D1C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3797" w:rsidRPr="007023F0" w:rsidTr="006D1C10">
        <w:trPr>
          <w:trHeight w:val="1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97" w:rsidRPr="007023F0" w:rsidRDefault="004B3797" w:rsidP="006D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0" w:rsidRDefault="00D45200" w:rsidP="00D4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Риторика (сем)</w:t>
            </w:r>
          </w:p>
          <w:p w:rsidR="004B3797" w:rsidRPr="00EF2CFB" w:rsidRDefault="00D45200" w:rsidP="00D4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Чиговская-Назарова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Я.А., доц.</w:t>
            </w:r>
          </w:p>
        </w:tc>
      </w:tr>
      <w:tr w:rsidR="004B3797" w:rsidRPr="007023F0" w:rsidTr="006D1C10">
        <w:trPr>
          <w:trHeight w:val="1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97" w:rsidRPr="007023F0" w:rsidRDefault="004B3797" w:rsidP="006D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00" w:rsidRDefault="00D45200" w:rsidP="00D4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Риторика (сем)</w:t>
            </w:r>
          </w:p>
          <w:p w:rsidR="004B3797" w:rsidRPr="00EF2CFB" w:rsidRDefault="00D45200" w:rsidP="00D45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Чиговская-Назарова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Я.А., доц.</w:t>
            </w:r>
          </w:p>
        </w:tc>
      </w:tr>
      <w:tr w:rsidR="004B3797" w:rsidRPr="007023F0" w:rsidTr="006D1C10">
        <w:trPr>
          <w:trHeight w:val="1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3797" w:rsidRPr="007023F0" w:rsidRDefault="004B3797" w:rsidP="006D1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Pr="007023F0" w:rsidRDefault="004B3797" w:rsidP="006D1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97" w:rsidRPr="00EF2CFB" w:rsidRDefault="004B3797" w:rsidP="00777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1A16" w:rsidRDefault="00CD1A16" w:rsidP="004B37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3F0" w:rsidRDefault="0077726F" w:rsidP="007772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D1A16">
        <w:rPr>
          <w:rFonts w:ascii="Times New Roman" w:hAnsi="Times New Roman" w:cs="Times New Roman"/>
          <w:sz w:val="24"/>
          <w:szCs w:val="24"/>
        </w:rPr>
        <w:t>екан факультета СКиФ                                Е.Ю. Богданова</w:t>
      </w:r>
    </w:p>
    <w:sectPr w:rsidR="007023F0" w:rsidSect="00EB52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11AC2"/>
    <w:rsid w:val="00021144"/>
    <w:rsid w:val="00022ADC"/>
    <w:rsid w:val="000862E3"/>
    <w:rsid w:val="00225091"/>
    <w:rsid w:val="00234CB7"/>
    <w:rsid w:val="002D1F32"/>
    <w:rsid w:val="003E6CE1"/>
    <w:rsid w:val="004426A8"/>
    <w:rsid w:val="004A22C7"/>
    <w:rsid w:val="004B3797"/>
    <w:rsid w:val="006E1607"/>
    <w:rsid w:val="007023F0"/>
    <w:rsid w:val="00711AC2"/>
    <w:rsid w:val="00756625"/>
    <w:rsid w:val="0077726F"/>
    <w:rsid w:val="007C12AE"/>
    <w:rsid w:val="008E53A4"/>
    <w:rsid w:val="009409DD"/>
    <w:rsid w:val="00982674"/>
    <w:rsid w:val="00A1312E"/>
    <w:rsid w:val="00A56482"/>
    <w:rsid w:val="00B14C49"/>
    <w:rsid w:val="00C67448"/>
    <w:rsid w:val="00CD1A16"/>
    <w:rsid w:val="00D24D03"/>
    <w:rsid w:val="00D427A5"/>
    <w:rsid w:val="00D45200"/>
    <w:rsid w:val="00D55551"/>
    <w:rsid w:val="00DC61D3"/>
    <w:rsid w:val="00E740BF"/>
    <w:rsid w:val="00EB5299"/>
    <w:rsid w:val="00EF2CFB"/>
    <w:rsid w:val="00F524B9"/>
    <w:rsid w:val="00FB4C34"/>
    <w:rsid w:val="00FE5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декана СКиФ</dc:creator>
  <cp:keywords/>
  <dc:description/>
  <cp:lastModifiedBy>Денис</cp:lastModifiedBy>
  <cp:revision>16</cp:revision>
  <cp:lastPrinted>2019-11-19T08:20:00Z</cp:lastPrinted>
  <dcterms:created xsi:type="dcterms:W3CDTF">2019-03-12T10:26:00Z</dcterms:created>
  <dcterms:modified xsi:type="dcterms:W3CDTF">2020-04-10T09:11:00Z</dcterms:modified>
</cp:coreProperties>
</file>